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B4" w:rsidRPr="00794252" w:rsidRDefault="008A4CB4" w:rsidP="008A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4252"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8A4CB4" w:rsidRPr="00794252" w:rsidRDefault="008A4CB4" w:rsidP="008A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252"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8A4CB4" w:rsidRPr="00794252" w:rsidRDefault="008A4CB4" w:rsidP="008A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252">
        <w:rPr>
          <w:rFonts w:ascii="Times New Roman" w:hAnsi="Times New Roman" w:cs="Times New Roman"/>
          <w:sz w:val="40"/>
          <w:szCs w:val="40"/>
        </w:rPr>
        <w:t>«</w:t>
      </w:r>
      <w:r w:rsidRPr="00794252">
        <w:rPr>
          <w:rFonts w:ascii="Times New Roman" w:hAnsi="Times New Roman" w:cs="Times New Roman"/>
          <w:sz w:val="24"/>
          <w:szCs w:val="24"/>
        </w:rPr>
        <w:t>МЕЖПОСЕЛЕНЧЕСКАЯ</w:t>
      </w:r>
      <w:r w:rsidRPr="00794252">
        <w:rPr>
          <w:rFonts w:ascii="Times New Roman" w:hAnsi="Times New Roman" w:cs="Times New Roman"/>
          <w:sz w:val="40"/>
          <w:szCs w:val="40"/>
        </w:rPr>
        <w:t xml:space="preserve"> </w:t>
      </w:r>
      <w:r w:rsidRPr="00794252">
        <w:rPr>
          <w:rFonts w:ascii="Times New Roman" w:hAnsi="Times New Roman" w:cs="Times New Roman"/>
          <w:sz w:val="24"/>
          <w:szCs w:val="24"/>
        </w:rPr>
        <w:t>ЦЕНТРАЛЬНАЯ</w:t>
      </w:r>
      <w:r w:rsidRPr="00794252">
        <w:rPr>
          <w:rFonts w:ascii="Times New Roman" w:hAnsi="Times New Roman" w:cs="Times New Roman"/>
          <w:sz w:val="40"/>
          <w:szCs w:val="40"/>
        </w:rPr>
        <w:t xml:space="preserve"> </w:t>
      </w:r>
      <w:r w:rsidRPr="00794252">
        <w:rPr>
          <w:rFonts w:ascii="Times New Roman" w:hAnsi="Times New Roman" w:cs="Times New Roman"/>
          <w:sz w:val="24"/>
          <w:szCs w:val="24"/>
        </w:rPr>
        <w:t>БИБЛИОТЕКА»</w:t>
      </w:r>
    </w:p>
    <w:p w:rsidR="008A4CB4" w:rsidRPr="00794252" w:rsidRDefault="008A4CB4" w:rsidP="008A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252">
        <w:rPr>
          <w:rFonts w:ascii="Times New Roman" w:hAnsi="Times New Roman" w:cs="Times New Roman"/>
          <w:sz w:val="24"/>
          <w:szCs w:val="24"/>
        </w:rPr>
        <w:t>КРАСНОВСКИЙ ОТДЕЛ</w:t>
      </w:r>
    </w:p>
    <w:p w:rsidR="008A4CB4" w:rsidRPr="00794252" w:rsidRDefault="008A4CB4" w:rsidP="008A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CB4" w:rsidRPr="00794252" w:rsidRDefault="008A4CB4" w:rsidP="008A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4252">
        <w:rPr>
          <w:rFonts w:ascii="Times New Roman" w:hAnsi="Times New Roman" w:cs="Times New Roman"/>
          <w:bCs/>
          <w:sz w:val="24"/>
          <w:szCs w:val="24"/>
        </w:rPr>
        <w:t xml:space="preserve">ПЛАН  </w:t>
      </w:r>
      <w:r w:rsidRPr="00794252">
        <w:rPr>
          <w:rFonts w:ascii="Times New Roman" w:hAnsi="Times New Roman" w:cs="Times New Roman"/>
          <w:sz w:val="24"/>
          <w:szCs w:val="24"/>
        </w:rPr>
        <w:t xml:space="preserve">на февраль </w:t>
      </w:r>
      <w:r w:rsidRPr="00794252">
        <w:rPr>
          <w:rFonts w:ascii="Times New Roman" w:hAnsi="Times New Roman" w:cs="Times New Roman"/>
          <w:sz w:val="24"/>
          <w:szCs w:val="24"/>
        </w:rPr>
        <w:t xml:space="preserve"> 201</w:t>
      </w:r>
      <w:r w:rsidRPr="0079425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942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4CB4" w:rsidRPr="00794252" w:rsidRDefault="008A4CB4" w:rsidP="008A4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2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877"/>
        <w:gridCol w:w="236"/>
      </w:tblGrid>
      <w:tr w:rsidR="008A4CB4" w:rsidRPr="00794252" w:rsidTr="009B7A55">
        <w:trPr>
          <w:gridAfter w:val="1"/>
          <w:wAfter w:w="236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CB4" w:rsidRPr="00794252" w:rsidRDefault="008A4CB4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40939" w:rsidRPr="00794252" w:rsidTr="00B461B5">
        <w:trPr>
          <w:gridAfter w:val="1"/>
          <w:wAfter w:w="236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«Проблема века СПИД»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акт инф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Кухарь Т. П.</w:t>
            </w:r>
          </w:p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39" w:rsidRPr="00794252" w:rsidTr="00B461B5">
        <w:trPr>
          <w:gridAfter w:val="1"/>
          <w:wAfter w:w="236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Донской край – мой край!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39" w:rsidRPr="00794252" w:rsidTr="00B865A4">
        <w:trPr>
          <w:gridAfter w:val="1"/>
          <w:wAfter w:w="236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Молодёжь и спорт в современном мире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136E30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0939" w:rsidRPr="0079425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252">
              <w:rPr>
                <w:rFonts w:ascii="Times New Roman" w:hAnsi="Times New Roman" w:cs="Times New Roman"/>
              </w:rPr>
              <w:t>Охотникова</w:t>
            </w:r>
            <w:proofErr w:type="spellEnd"/>
            <w:r w:rsidRPr="00794252">
              <w:rPr>
                <w:rFonts w:ascii="Times New Roman" w:hAnsi="Times New Roman" w:cs="Times New Roman"/>
              </w:rPr>
              <w:t xml:space="preserve"> Л.В.</w:t>
            </w:r>
          </w:p>
          <w:p w:rsidR="00240939" w:rsidRPr="00794252" w:rsidRDefault="00240939" w:rsidP="0024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39" w:rsidRPr="00794252" w:rsidTr="00B865A4">
        <w:trPr>
          <w:gridAfter w:val="1"/>
          <w:wAfter w:w="236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едины, значит непобедимы»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0939" w:rsidRPr="00794252" w:rsidRDefault="00240939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8" w:rsidRPr="00794252" w:rsidTr="00B865A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 xml:space="preserve"> «Моя страна, я у тебя в запасе»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252">
              <w:rPr>
                <w:rFonts w:ascii="Times New Roman" w:hAnsi="Times New Roman" w:cs="Times New Roman"/>
              </w:rPr>
              <w:t>тематический вечер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DC2280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13.02.</w:t>
            </w:r>
          </w:p>
          <w:p w:rsidR="00BC1798" w:rsidRPr="00794252" w:rsidRDefault="00BC1798" w:rsidP="00DC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14.00.ч.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B865A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«Незабытые герои необъявленной войны»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Кн. выставка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hAnsi="Times New Roman" w:cs="Times New Roman"/>
              </w:rPr>
              <w:t>13.02.-15.02.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794252">
              <w:rPr>
                <w:rFonts w:ascii="Times New Roman" w:hAnsi="Times New Roman" w:cs="Times New Roman"/>
              </w:rPr>
              <w:t>кл</w:t>
            </w:r>
            <w:proofErr w:type="spellEnd"/>
            <w:r w:rsidRPr="00794252">
              <w:rPr>
                <w:rFonts w:ascii="Times New Roman" w:hAnsi="Times New Roman" w:cs="Times New Roman"/>
              </w:rPr>
              <w:t xml:space="preserve">. </w:t>
            </w:r>
          </w:p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252">
              <w:rPr>
                <w:rFonts w:ascii="Times New Roman" w:hAnsi="Times New Roman" w:cs="Times New Roman"/>
              </w:rPr>
              <w:t>Ск</w:t>
            </w:r>
            <w:proofErr w:type="spellEnd"/>
            <w:r w:rsidRPr="00794252">
              <w:rPr>
                <w:rFonts w:ascii="Times New Roman" w:hAnsi="Times New Roman" w:cs="Times New Roman"/>
              </w:rPr>
              <w:t xml:space="preserve">. Калейдоскоп </w:t>
            </w:r>
          </w:p>
        </w:tc>
        <w:tc>
          <w:tcPr>
            <w:tcW w:w="187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B865A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tabs>
                <w:tab w:val="right" w:pos="3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 xml:space="preserve"> «Воинский долг на земле неизменен»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патриотический вечер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14.02.</w:t>
            </w:r>
          </w:p>
          <w:p w:rsidR="00BC1798" w:rsidRPr="00794252" w:rsidRDefault="00BC1798" w:rsidP="00B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hAnsi="Times New Roman" w:cs="Times New Roman"/>
              </w:rPr>
              <w:t>14.00.ч.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B865A4">
        <w:trPr>
          <w:gridAfter w:val="1"/>
          <w:wAfter w:w="236" w:type="dxa"/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tabs>
                <w:tab w:val="left" w:pos="825"/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«Вывод войск из Афганистана»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видеосюжет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15.02.</w:t>
            </w:r>
          </w:p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</w:rPr>
              <w:t>14.00.ч.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ED4B6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«Афганистан – это память и боль».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Урок памяти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15.02.</w:t>
            </w:r>
          </w:p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14.00.ч.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proofErr w:type="spellStart"/>
            <w:r w:rsidRPr="00794252">
              <w:rPr>
                <w:rFonts w:ascii="Times New Roman" w:hAnsi="Times New Roman" w:cs="Times New Roman"/>
              </w:rPr>
              <w:t>Ск</w:t>
            </w:r>
            <w:proofErr w:type="spellEnd"/>
            <w:r w:rsidRPr="00794252">
              <w:rPr>
                <w:rFonts w:ascii="Times New Roman" w:hAnsi="Times New Roman" w:cs="Times New Roman"/>
              </w:rPr>
              <w:t>. Калейдоскоп</w:t>
            </w:r>
          </w:p>
        </w:tc>
        <w:tc>
          <w:tcPr>
            <w:tcW w:w="1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C1798" w:rsidRPr="00794252" w:rsidRDefault="00BC1798" w:rsidP="005B3B41">
            <w:pPr>
              <w:ind w:left="112"/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9B7A5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 xml:space="preserve"> «Голосуй за меня».</w:t>
            </w:r>
          </w:p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«Я - молодой избиратель»</w:t>
            </w:r>
          </w:p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 xml:space="preserve">«Нужно ли </w:t>
            </w:r>
            <w:r w:rsidRPr="0079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голосовать?»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 (анкетирование) лидерских качеств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Кухарь Т. П.</w:t>
            </w:r>
          </w:p>
        </w:tc>
        <w:tc>
          <w:tcPr>
            <w:tcW w:w="236" w:type="dxa"/>
          </w:tcPr>
          <w:p w:rsidR="00BC1798" w:rsidRPr="00794252" w:rsidRDefault="00BC1798" w:rsidP="005B3B41">
            <w:pPr>
              <w:ind w:left="112"/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9B7A5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«Один день из армейской жизни»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22.02.</w:t>
            </w:r>
          </w:p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13.00.ч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94252">
              <w:rPr>
                <w:rFonts w:ascii="Times New Roman" w:hAnsi="Times New Roman" w:cs="Times New Roman"/>
              </w:rPr>
              <w:t>кл</w:t>
            </w:r>
            <w:proofErr w:type="spellEnd"/>
            <w:r w:rsidRPr="00794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794252">
              <w:rPr>
                <w:rFonts w:ascii="Times New Roman" w:hAnsi="Times New Roman" w:cs="Times New Roman"/>
              </w:rPr>
              <w:t>Охотникова</w:t>
            </w:r>
            <w:proofErr w:type="spellEnd"/>
            <w:r w:rsidRPr="00794252"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236" w:type="dxa"/>
          </w:tcPr>
          <w:p w:rsidR="00BC1798" w:rsidRPr="00794252" w:rsidRDefault="00BC1798" w:rsidP="005B3B41">
            <w:pPr>
              <w:ind w:left="112"/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9B7A5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«Каждый парень воин бравый»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proofErr w:type="spellStart"/>
            <w:r w:rsidRPr="00794252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794252">
              <w:rPr>
                <w:rFonts w:ascii="Times New Roman" w:hAnsi="Times New Roman" w:cs="Times New Roman"/>
              </w:rPr>
              <w:t xml:space="preserve"> – игровая программа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23.02.</w:t>
            </w:r>
          </w:p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14.00.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94252">
              <w:rPr>
                <w:rFonts w:ascii="Times New Roman" w:hAnsi="Times New Roman" w:cs="Times New Roman"/>
              </w:rPr>
              <w:t>кл</w:t>
            </w:r>
            <w:proofErr w:type="spellEnd"/>
            <w:r w:rsidRPr="00794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Кухарь Т. П.</w:t>
            </w:r>
          </w:p>
        </w:tc>
        <w:tc>
          <w:tcPr>
            <w:tcW w:w="236" w:type="dxa"/>
          </w:tcPr>
          <w:p w:rsidR="00BC1798" w:rsidRPr="00794252" w:rsidRDefault="00BC1798" w:rsidP="005B3B41">
            <w:pPr>
              <w:ind w:left="112"/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CA6C0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«Поле русской славы»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Кн. выставка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22.02-23.02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794252">
              <w:rPr>
                <w:rFonts w:ascii="Times New Roman" w:hAnsi="Times New Roman" w:cs="Times New Roman"/>
              </w:rPr>
              <w:t>Охотникова</w:t>
            </w:r>
            <w:proofErr w:type="spellEnd"/>
            <w:r w:rsidRPr="00794252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36" w:type="dxa"/>
          </w:tcPr>
          <w:p w:rsidR="00BC1798" w:rsidRPr="00794252" w:rsidRDefault="00BC1798" w:rsidP="005B3B41">
            <w:pPr>
              <w:ind w:left="112"/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CA6C0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«Весна пришла. Студенческая»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BB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C1798" w:rsidRPr="00794252" w:rsidRDefault="00BC1798" w:rsidP="005B3B41">
            <w:pPr>
              <w:ind w:left="112"/>
              <w:rPr>
                <w:rFonts w:ascii="Times New Roman" w:hAnsi="Times New Roman" w:cs="Times New Roman"/>
              </w:rPr>
            </w:pPr>
          </w:p>
        </w:tc>
      </w:tr>
      <w:tr w:rsidR="00BC1798" w:rsidRPr="00794252" w:rsidTr="009B7A55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гражданином?», «Гражданин отечества - это…»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  <w:p w:rsidR="00BC1798" w:rsidRPr="00794252" w:rsidRDefault="00BC1798" w:rsidP="005B3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2">
              <w:rPr>
                <w:rFonts w:ascii="Times New Roman" w:hAnsi="Times New Roman" w:cs="Times New Roman"/>
                <w:sz w:val="24"/>
                <w:szCs w:val="24"/>
              </w:rPr>
              <w:t>14.00.ч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1798" w:rsidRPr="00794252" w:rsidRDefault="00BC1798" w:rsidP="005B3B41">
            <w:pPr>
              <w:rPr>
                <w:rFonts w:ascii="Times New Roman" w:hAnsi="Times New Roman" w:cs="Times New Roman"/>
              </w:rPr>
            </w:pPr>
            <w:r w:rsidRPr="00794252">
              <w:rPr>
                <w:rFonts w:ascii="Times New Roman" w:hAnsi="Times New Roman" w:cs="Times New Roman"/>
              </w:rPr>
              <w:t>Кухарь Т. П.</w:t>
            </w:r>
          </w:p>
        </w:tc>
        <w:tc>
          <w:tcPr>
            <w:tcW w:w="236" w:type="dxa"/>
          </w:tcPr>
          <w:p w:rsidR="00BC1798" w:rsidRPr="00794252" w:rsidRDefault="00BC1798" w:rsidP="005B3B41">
            <w:pPr>
              <w:ind w:left="112"/>
              <w:rPr>
                <w:rFonts w:ascii="Times New Roman" w:hAnsi="Times New Roman" w:cs="Times New Roman"/>
              </w:rPr>
            </w:pPr>
          </w:p>
        </w:tc>
      </w:tr>
    </w:tbl>
    <w:p w:rsidR="008A4CB4" w:rsidRPr="00794252" w:rsidRDefault="008A4CB4" w:rsidP="008A4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4CB4" w:rsidRPr="00794252" w:rsidRDefault="008A4CB4" w:rsidP="008A4C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4CB4" w:rsidRPr="00794252" w:rsidRDefault="008A4CB4" w:rsidP="008A4C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4252">
        <w:rPr>
          <w:rFonts w:ascii="Times New Roman" w:hAnsi="Times New Roman" w:cs="Times New Roman"/>
          <w:sz w:val="24"/>
          <w:szCs w:val="24"/>
        </w:rPr>
        <w:t xml:space="preserve">     Зав. Отделом     _____________  Т.П. Кухарь</w:t>
      </w:r>
    </w:p>
    <w:p w:rsidR="008A4CB4" w:rsidRPr="00794252" w:rsidRDefault="008A4CB4" w:rsidP="008A4CB4">
      <w:pPr>
        <w:rPr>
          <w:rFonts w:ascii="Times New Roman" w:hAnsi="Times New Roman" w:cs="Times New Roman"/>
        </w:rPr>
      </w:pPr>
    </w:p>
    <w:bookmarkEnd w:id="0"/>
    <w:p w:rsidR="008450EA" w:rsidRPr="00794252" w:rsidRDefault="008450EA">
      <w:pPr>
        <w:rPr>
          <w:rFonts w:ascii="Times New Roman" w:hAnsi="Times New Roman" w:cs="Times New Roman"/>
        </w:rPr>
      </w:pPr>
    </w:p>
    <w:sectPr w:rsidR="008450EA" w:rsidRPr="00794252" w:rsidSect="004F4C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B4"/>
    <w:rsid w:val="00136E30"/>
    <w:rsid w:val="00240939"/>
    <w:rsid w:val="003E074C"/>
    <w:rsid w:val="005B3B41"/>
    <w:rsid w:val="006123A4"/>
    <w:rsid w:val="007128C3"/>
    <w:rsid w:val="00794252"/>
    <w:rsid w:val="007B6C8D"/>
    <w:rsid w:val="007C39F8"/>
    <w:rsid w:val="008450EA"/>
    <w:rsid w:val="008A4CB4"/>
    <w:rsid w:val="008E474B"/>
    <w:rsid w:val="009B7A55"/>
    <w:rsid w:val="00AB5430"/>
    <w:rsid w:val="00B54621"/>
    <w:rsid w:val="00B7301A"/>
    <w:rsid w:val="00BC1798"/>
    <w:rsid w:val="00DC2280"/>
    <w:rsid w:val="00E27CF8"/>
    <w:rsid w:val="00F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dcterms:created xsi:type="dcterms:W3CDTF">2018-01-19T06:19:00Z</dcterms:created>
  <dcterms:modified xsi:type="dcterms:W3CDTF">2018-01-19T06:38:00Z</dcterms:modified>
</cp:coreProperties>
</file>